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ACEBA" w14:textId="77777777" w:rsidR="00156838" w:rsidRDefault="005E4606">
      <w:pPr>
        <w:jc w:val="center"/>
        <w:rPr>
          <w:sz w:val="4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71755" distR="71755" simplePos="0" relativeHeight="6" behindDoc="0" locked="0" layoutInCell="1" hidden="0" allowOverlap="1" wp14:anchorId="4591D4C4" wp14:editId="069C448A">
                <wp:simplePos x="0" y="0"/>
                <wp:positionH relativeFrom="column">
                  <wp:posOffset>-255270</wp:posOffset>
                </wp:positionH>
                <wp:positionV relativeFrom="paragraph">
                  <wp:posOffset>-250190</wp:posOffset>
                </wp:positionV>
                <wp:extent cx="1057275" cy="475615"/>
                <wp:effectExtent l="0" t="0" r="635" b="635"/>
                <wp:wrapNone/>
                <wp:docPr id="1026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47561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C9C261" w14:textId="77777777" w:rsidR="00156838" w:rsidRDefault="005E460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様式３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w14:anchorId="4591D4C4" id="オブジェクト 0" o:spid="_x0000_s1026" style="position:absolute;left:0;text-align:left;margin-left:-20.1pt;margin-top:-19.7pt;width:83.25pt;height:37.45pt;z-index:6;visibility:visible;mso-wrap-style:square;mso-wrap-distance-left:5.65pt;mso-wrap-distance-top:0;mso-wrap-distance-right:5.65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" filled="f" stroked="f" strokeweight="2pt">
                <v:textbox>
                  <w:txbxContent>
                    <w:p w14:paraId="54C9C261" w14:textId="77777777" w:rsidR="00156838" w:rsidRDefault="005E4606">
                      <w:pPr>
                        <w:jc w:val="center"/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様式３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48"/>
        </w:rPr>
        <w:t>入　　札　　書</w:t>
      </w:r>
    </w:p>
    <w:p w14:paraId="7B8996E6" w14:textId="77777777" w:rsidR="00156838" w:rsidRDefault="00156838"/>
    <w:p w14:paraId="686EF3F5" w14:textId="77777777" w:rsidR="00156838" w:rsidRDefault="00156838"/>
    <w:tbl>
      <w:tblPr>
        <w:tblStyle w:val="af0"/>
        <w:tblW w:w="8328" w:type="dxa"/>
        <w:tblInd w:w="193" w:type="dxa"/>
        <w:tblLayout w:type="fixed"/>
        <w:tblLook w:val="04A0" w:firstRow="1" w:lastRow="0" w:firstColumn="1" w:lastColumn="0" w:noHBand="0" w:noVBand="1"/>
      </w:tblPr>
      <w:tblGrid>
        <w:gridCol w:w="1084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1084"/>
      </w:tblGrid>
      <w:tr w:rsidR="00156838" w14:paraId="04504F94" w14:textId="77777777">
        <w:trPr>
          <w:trHeight w:val="232"/>
        </w:trPr>
        <w:tc>
          <w:tcPr>
            <w:tcW w:w="108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391E855" w14:textId="77777777" w:rsidR="00156838" w:rsidRDefault="00156838"/>
        </w:tc>
        <w:tc>
          <w:tcPr>
            <w:tcW w:w="6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F8AAEB1" w14:textId="77777777" w:rsidR="00156838" w:rsidRDefault="005E460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拾億</w:t>
            </w:r>
          </w:p>
        </w:tc>
        <w:tc>
          <w:tcPr>
            <w:tcW w:w="61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65C7D6A" w14:textId="77777777" w:rsidR="00156838" w:rsidRDefault="005E460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壱億</w:t>
            </w:r>
          </w:p>
        </w:tc>
        <w:tc>
          <w:tcPr>
            <w:tcW w:w="616" w:type="dxa"/>
            <w:tcBorders>
              <w:top w:val="single" w:sz="12" w:space="0" w:color="auto"/>
            </w:tcBorders>
            <w:vAlign w:val="center"/>
          </w:tcPr>
          <w:p w14:paraId="35441F6E" w14:textId="77777777" w:rsidR="00156838" w:rsidRDefault="005E460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千万</w:t>
            </w:r>
          </w:p>
        </w:tc>
        <w:tc>
          <w:tcPr>
            <w:tcW w:w="61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1768339" w14:textId="77777777" w:rsidR="00156838" w:rsidRDefault="005E460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百万</w:t>
            </w:r>
          </w:p>
        </w:tc>
        <w:tc>
          <w:tcPr>
            <w:tcW w:w="61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A94E765" w14:textId="77777777" w:rsidR="00156838" w:rsidRDefault="005E460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拾万</w:t>
            </w:r>
          </w:p>
        </w:tc>
        <w:tc>
          <w:tcPr>
            <w:tcW w:w="616" w:type="dxa"/>
            <w:tcBorders>
              <w:top w:val="single" w:sz="12" w:space="0" w:color="auto"/>
            </w:tcBorders>
            <w:vAlign w:val="center"/>
          </w:tcPr>
          <w:p w14:paraId="0D7DBE53" w14:textId="77777777" w:rsidR="00156838" w:rsidRDefault="005E460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壱万</w:t>
            </w:r>
          </w:p>
        </w:tc>
        <w:tc>
          <w:tcPr>
            <w:tcW w:w="61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BFB2535" w14:textId="77777777" w:rsidR="00156838" w:rsidRDefault="005E460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千</w:t>
            </w:r>
          </w:p>
        </w:tc>
        <w:tc>
          <w:tcPr>
            <w:tcW w:w="61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CCF3ECA" w14:textId="77777777" w:rsidR="00156838" w:rsidRDefault="005E460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百</w:t>
            </w:r>
          </w:p>
        </w:tc>
        <w:tc>
          <w:tcPr>
            <w:tcW w:w="616" w:type="dxa"/>
            <w:tcBorders>
              <w:top w:val="single" w:sz="12" w:space="0" w:color="auto"/>
            </w:tcBorders>
            <w:vAlign w:val="center"/>
          </w:tcPr>
          <w:p w14:paraId="15A8B1BD" w14:textId="77777777" w:rsidR="00156838" w:rsidRDefault="005E460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拾</w:t>
            </w:r>
          </w:p>
        </w:tc>
        <w:tc>
          <w:tcPr>
            <w:tcW w:w="61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3B757C9" w14:textId="77777777" w:rsidR="00156838" w:rsidRDefault="005E460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壱</w:t>
            </w:r>
          </w:p>
        </w:tc>
        <w:tc>
          <w:tcPr>
            <w:tcW w:w="108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BAF6F5F" w14:textId="77777777" w:rsidR="00156838" w:rsidRDefault="00156838"/>
        </w:tc>
      </w:tr>
      <w:tr w:rsidR="00156838" w14:paraId="242F5C78" w14:textId="77777777">
        <w:trPr>
          <w:trHeight w:val="853"/>
        </w:trPr>
        <w:tc>
          <w:tcPr>
            <w:tcW w:w="108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8099FDC" w14:textId="77777777" w:rsidR="00156838" w:rsidRDefault="005E4606">
            <w:pPr>
              <w:jc w:val="right"/>
            </w:pPr>
            <w:r>
              <w:rPr>
                <w:rFonts w:hint="eastAsia"/>
              </w:rPr>
              <w:t>金</w:t>
            </w:r>
          </w:p>
        </w:tc>
        <w:tc>
          <w:tcPr>
            <w:tcW w:w="61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466C26" w14:textId="77777777" w:rsidR="00156838" w:rsidRDefault="00156838">
            <w:pPr>
              <w:jc w:val="center"/>
              <w:rPr>
                <w:sz w:val="40"/>
              </w:rPr>
            </w:pPr>
          </w:p>
        </w:tc>
        <w:tc>
          <w:tcPr>
            <w:tcW w:w="61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AFD49B" w14:textId="77777777" w:rsidR="00156838" w:rsidRDefault="00156838">
            <w:pPr>
              <w:jc w:val="center"/>
              <w:rPr>
                <w:sz w:val="40"/>
              </w:rPr>
            </w:pPr>
          </w:p>
        </w:tc>
        <w:tc>
          <w:tcPr>
            <w:tcW w:w="616" w:type="dxa"/>
            <w:tcBorders>
              <w:bottom w:val="single" w:sz="12" w:space="0" w:color="auto"/>
            </w:tcBorders>
            <w:vAlign w:val="center"/>
          </w:tcPr>
          <w:p w14:paraId="607C203D" w14:textId="77777777" w:rsidR="00156838" w:rsidRDefault="00156838">
            <w:pPr>
              <w:jc w:val="center"/>
              <w:rPr>
                <w:sz w:val="40"/>
              </w:rPr>
            </w:pPr>
          </w:p>
        </w:tc>
        <w:tc>
          <w:tcPr>
            <w:tcW w:w="61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4EDAD83" w14:textId="77777777" w:rsidR="00156838" w:rsidRDefault="00156838">
            <w:pPr>
              <w:jc w:val="center"/>
              <w:rPr>
                <w:sz w:val="40"/>
              </w:rPr>
            </w:pPr>
          </w:p>
        </w:tc>
        <w:tc>
          <w:tcPr>
            <w:tcW w:w="61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D263CE6" w14:textId="77777777" w:rsidR="00156838" w:rsidRDefault="00156838">
            <w:pPr>
              <w:jc w:val="center"/>
              <w:rPr>
                <w:sz w:val="40"/>
              </w:rPr>
            </w:pPr>
          </w:p>
        </w:tc>
        <w:tc>
          <w:tcPr>
            <w:tcW w:w="616" w:type="dxa"/>
            <w:tcBorders>
              <w:bottom w:val="single" w:sz="12" w:space="0" w:color="auto"/>
            </w:tcBorders>
            <w:vAlign w:val="center"/>
          </w:tcPr>
          <w:p w14:paraId="3EFB3A3E" w14:textId="77777777" w:rsidR="00156838" w:rsidRDefault="00156838">
            <w:pPr>
              <w:jc w:val="center"/>
              <w:rPr>
                <w:sz w:val="40"/>
              </w:rPr>
            </w:pPr>
          </w:p>
        </w:tc>
        <w:tc>
          <w:tcPr>
            <w:tcW w:w="61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6F62B93" w14:textId="77777777" w:rsidR="00156838" w:rsidRDefault="00156838">
            <w:pPr>
              <w:jc w:val="center"/>
              <w:rPr>
                <w:sz w:val="40"/>
              </w:rPr>
            </w:pPr>
          </w:p>
        </w:tc>
        <w:tc>
          <w:tcPr>
            <w:tcW w:w="61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CF27214" w14:textId="77777777" w:rsidR="00156838" w:rsidRDefault="00156838">
            <w:pPr>
              <w:jc w:val="center"/>
              <w:rPr>
                <w:sz w:val="40"/>
              </w:rPr>
            </w:pPr>
          </w:p>
        </w:tc>
        <w:tc>
          <w:tcPr>
            <w:tcW w:w="616" w:type="dxa"/>
            <w:tcBorders>
              <w:bottom w:val="single" w:sz="12" w:space="0" w:color="auto"/>
            </w:tcBorders>
            <w:vAlign w:val="center"/>
          </w:tcPr>
          <w:p w14:paraId="2C0F54A4" w14:textId="77777777" w:rsidR="00156838" w:rsidRDefault="00156838">
            <w:pPr>
              <w:jc w:val="center"/>
              <w:rPr>
                <w:sz w:val="40"/>
              </w:rPr>
            </w:pPr>
          </w:p>
        </w:tc>
        <w:tc>
          <w:tcPr>
            <w:tcW w:w="61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32ED64B" w14:textId="77777777" w:rsidR="00156838" w:rsidRDefault="00156838">
            <w:pPr>
              <w:jc w:val="center"/>
              <w:rPr>
                <w:sz w:val="40"/>
              </w:rPr>
            </w:pPr>
          </w:p>
        </w:tc>
        <w:tc>
          <w:tcPr>
            <w:tcW w:w="108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6DFD65D" w14:textId="77777777" w:rsidR="00156838" w:rsidRDefault="005E4606">
            <w:r>
              <w:rPr>
                <w:rFonts w:hint="eastAsia"/>
              </w:rPr>
              <w:t>円</w:t>
            </w:r>
          </w:p>
        </w:tc>
      </w:tr>
    </w:tbl>
    <w:p w14:paraId="47FB214A" w14:textId="77777777" w:rsidR="00156838" w:rsidRDefault="00156838"/>
    <w:p w14:paraId="0838E87B" w14:textId="77777777" w:rsidR="00156838" w:rsidRDefault="00156838"/>
    <w:p w14:paraId="0A3B6CEF" w14:textId="77777777" w:rsidR="00156838" w:rsidRDefault="00156838"/>
    <w:p w14:paraId="24CED3C9" w14:textId="77777777" w:rsidR="00156838" w:rsidRDefault="005E4606">
      <w:r>
        <w:rPr>
          <w:rFonts w:hint="eastAsia"/>
        </w:rPr>
        <w:t>１．</w:t>
      </w:r>
      <w:r>
        <w:rPr>
          <w:rFonts w:hint="eastAsia"/>
          <w:spacing w:val="73"/>
          <w:kern w:val="0"/>
          <w:fitText w:val="1320" w:id="1"/>
        </w:rPr>
        <w:t>業務番</w:t>
      </w:r>
      <w:r>
        <w:rPr>
          <w:rFonts w:hint="eastAsia"/>
          <w:spacing w:val="1"/>
          <w:kern w:val="0"/>
          <w:fitText w:val="1320" w:id="1"/>
        </w:rPr>
        <w:t>号</w:t>
      </w:r>
      <w:r>
        <w:rPr>
          <w:rFonts w:hint="eastAsia"/>
          <w:kern w:val="0"/>
        </w:rPr>
        <w:t xml:space="preserve">　　第　　　号　</w:t>
      </w:r>
    </w:p>
    <w:p w14:paraId="2D9F7A05" w14:textId="77777777" w:rsidR="00156838" w:rsidRDefault="00156838"/>
    <w:p w14:paraId="5A18EDE7" w14:textId="77777777" w:rsidR="00156838" w:rsidRDefault="005E4606">
      <w:r>
        <w:rPr>
          <w:rFonts w:hint="eastAsia"/>
        </w:rPr>
        <w:t>２．</w:t>
      </w:r>
      <w:r>
        <w:rPr>
          <w:rFonts w:hint="eastAsia"/>
          <w:spacing w:val="165"/>
          <w:kern w:val="0"/>
          <w:fitText w:val="1320" w:id="2"/>
        </w:rPr>
        <w:t>業務</w:t>
      </w:r>
      <w:r>
        <w:rPr>
          <w:rFonts w:hint="eastAsia"/>
          <w:kern w:val="0"/>
          <w:fitText w:val="1320" w:id="2"/>
        </w:rPr>
        <w:t>名</w:t>
      </w:r>
      <w:r>
        <w:rPr>
          <w:rFonts w:hint="eastAsia"/>
          <w:kern w:val="0"/>
        </w:rPr>
        <w:t xml:space="preserve">　　　</w:t>
      </w:r>
    </w:p>
    <w:p w14:paraId="096B99D4" w14:textId="77777777" w:rsidR="00156838" w:rsidRDefault="00156838"/>
    <w:p w14:paraId="7FF9047F" w14:textId="712B2AC8" w:rsidR="00156838" w:rsidRDefault="005E4606">
      <w:r>
        <w:rPr>
          <w:rFonts w:hint="eastAsia"/>
        </w:rPr>
        <w:t>３．</w:t>
      </w:r>
      <w:r>
        <w:rPr>
          <w:rFonts w:hint="eastAsia"/>
          <w:spacing w:val="73"/>
          <w:kern w:val="0"/>
          <w:fitText w:val="1320" w:id="3"/>
        </w:rPr>
        <w:t>業務場</w:t>
      </w:r>
      <w:r>
        <w:rPr>
          <w:rFonts w:hint="eastAsia"/>
          <w:spacing w:val="1"/>
          <w:kern w:val="0"/>
          <w:fitText w:val="1320" w:id="3"/>
        </w:rPr>
        <w:t>所</w:t>
      </w:r>
      <w:r>
        <w:rPr>
          <w:rFonts w:hint="eastAsia"/>
          <w:kern w:val="0"/>
        </w:rPr>
        <w:t xml:space="preserve">　　河合町</w:t>
      </w:r>
      <w:r w:rsidR="00DB7E68">
        <w:rPr>
          <w:rFonts w:hint="eastAsia"/>
          <w:kern w:val="0"/>
        </w:rPr>
        <w:t>池部１</w:t>
      </w:r>
      <w:r w:rsidR="00864462">
        <w:rPr>
          <w:rFonts w:hint="eastAsia"/>
          <w:kern w:val="0"/>
        </w:rPr>
        <w:t>－</w:t>
      </w:r>
      <w:r w:rsidR="00DB7E68">
        <w:rPr>
          <w:rFonts w:hint="eastAsia"/>
          <w:kern w:val="0"/>
        </w:rPr>
        <w:t>１５－１０</w:t>
      </w:r>
      <w:r>
        <w:rPr>
          <w:rFonts w:hint="eastAsia"/>
          <w:kern w:val="0"/>
        </w:rPr>
        <w:t xml:space="preserve">　河合町立</w:t>
      </w:r>
      <w:r w:rsidR="00DB7E68">
        <w:rPr>
          <w:rFonts w:hint="eastAsia"/>
          <w:kern w:val="0"/>
        </w:rPr>
        <w:t>第一小学校内</w:t>
      </w:r>
    </w:p>
    <w:p w14:paraId="0F2E7BF8" w14:textId="77777777" w:rsidR="00156838" w:rsidRDefault="00156838"/>
    <w:p w14:paraId="05568814" w14:textId="77777777" w:rsidR="00156838" w:rsidRDefault="005E4606">
      <w:r>
        <w:rPr>
          <w:rFonts w:hint="eastAsia"/>
        </w:rPr>
        <w:t>４．</w:t>
      </w:r>
      <w:r>
        <w:rPr>
          <w:rFonts w:hint="eastAsia"/>
          <w:spacing w:val="27"/>
          <w:kern w:val="0"/>
          <w:fitText w:val="1320" w:id="4"/>
        </w:rPr>
        <w:t>入札保証</w:t>
      </w:r>
      <w:r>
        <w:rPr>
          <w:rFonts w:hint="eastAsia"/>
          <w:spacing w:val="2"/>
          <w:kern w:val="0"/>
          <w:fitText w:val="1320" w:id="4"/>
        </w:rPr>
        <w:t>金</w:t>
      </w:r>
      <w:r>
        <w:rPr>
          <w:rFonts w:hint="eastAsia"/>
          <w:kern w:val="0"/>
        </w:rPr>
        <w:t xml:space="preserve">　　　　　　　　　　　　　　免除　円</w:t>
      </w:r>
    </w:p>
    <w:p w14:paraId="63AF1678" w14:textId="77777777" w:rsidR="00156838" w:rsidRDefault="005E4606">
      <w:r>
        <w:rPr>
          <w:rFonts w:hint="eastAsia"/>
        </w:rPr>
        <w:t xml:space="preserve">　　　ただし、現金　　　　　　　　　　　　　　　　円</w:t>
      </w:r>
    </w:p>
    <w:p w14:paraId="4EFDE411" w14:textId="77777777" w:rsidR="00156838" w:rsidRDefault="005E4606">
      <w:r>
        <w:rPr>
          <w:rFonts w:hint="eastAsia"/>
        </w:rPr>
        <w:t xml:space="preserve">　　　　　代用証券　　　　　　　　　　　　　　　　円（内訳別紙のとおり）</w:t>
      </w:r>
    </w:p>
    <w:p w14:paraId="7D233E48" w14:textId="77777777" w:rsidR="00156838" w:rsidRDefault="00156838"/>
    <w:p w14:paraId="4C1955C1" w14:textId="77777777" w:rsidR="00156838" w:rsidRDefault="00156838"/>
    <w:p w14:paraId="02FBA1DC" w14:textId="77777777" w:rsidR="00156838" w:rsidRDefault="005E4606">
      <w:r>
        <w:rPr>
          <w:rFonts w:hint="eastAsia"/>
        </w:rPr>
        <w:t xml:space="preserve">　上記のとおり入札します。</w:t>
      </w:r>
    </w:p>
    <w:p w14:paraId="0A7D391C" w14:textId="77777777" w:rsidR="00156838" w:rsidRDefault="00156838"/>
    <w:p w14:paraId="0104A5E5" w14:textId="77777777" w:rsidR="00156838" w:rsidRDefault="00156838"/>
    <w:p w14:paraId="2A5CE793" w14:textId="77777777" w:rsidR="00156838" w:rsidRDefault="005E4606">
      <w:r>
        <w:rPr>
          <w:rFonts w:hint="eastAsia"/>
        </w:rPr>
        <w:t>令和　　年　　月　　日</w:t>
      </w:r>
    </w:p>
    <w:p w14:paraId="492CAF20" w14:textId="77777777" w:rsidR="00156838" w:rsidRDefault="00156838"/>
    <w:p w14:paraId="524729F7" w14:textId="77777777" w:rsidR="00156838" w:rsidRDefault="005E4606">
      <w:r>
        <w:rPr>
          <w:rFonts w:hint="eastAsia"/>
        </w:rPr>
        <w:t>河合町長　　森　川　喜　之　　殿</w:t>
      </w:r>
    </w:p>
    <w:p w14:paraId="0F21C7E5" w14:textId="77777777" w:rsidR="00156838" w:rsidRDefault="00156838"/>
    <w:p w14:paraId="1DFE4388" w14:textId="77777777" w:rsidR="00156838" w:rsidRDefault="005E4606">
      <w:r>
        <w:rPr>
          <w:rFonts w:hint="eastAsia"/>
        </w:rPr>
        <w:t xml:space="preserve">　　　　　　　　　　　　　　　　　住　所　　　　</w:t>
      </w:r>
    </w:p>
    <w:p w14:paraId="3E7179BF" w14:textId="77777777" w:rsidR="00156838" w:rsidRDefault="00156838"/>
    <w:p w14:paraId="225856DA" w14:textId="77777777" w:rsidR="00156838" w:rsidRDefault="005E4606">
      <w:r>
        <w:rPr>
          <w:rFonts w:hint="eastAsia"/>
        </w:rPr>
        <w:t xml:space="preserve">　　　　　　　　　　　　　　　商号または名称　　</w:t>
      </w:r>
    </w:p>
    <w:p w14:paraId="3208A118" w14:textId="77777777" w:rsidR="00156838" w:rsidRDefault="00156838"/>
    <w:p w14:paraId="1018DC87" w14:textId="77777777" w:rsidR="00156838" w:rsidRDefault="00156838"/>
    <w:p w14:paraId="24D0F379" w14:textId="77777777" w:rsidR="00156838" w:rsidRDefault="005E4606">
      <w:r>
        <w:rPr>
          <w:rFonts w:hint="eastAsia"/>
        </w:rPr>
        <w:t xml:space="preserve">　　　　　　　　　　　　　　　　代表者氏名　　　　　　　　　　　　　　　　</w:t>
      </w:r>
      <w:r>
        <w:rPr>
          <w:rFonts w:hint="eastAsia"/>
          <w:color w:val="808080" w:themeColor="background1" w:themeShade="80"/>
        </w:rPr>
        <w:t>㊞</w:t>
      </w:r>
    </w:p>
    <w:p w14:paraId="7F1926EB" w14:textId="77777777" w:rsidR="00156838" w:rsidRDefault="00156838"/>
    <w:p w14:paraId="02F70DE5" w14:textId="77777777" w:rsidR="00156838" w:rsidRDefault="005E4606">
      <w:pPr>
        <w:rPr>
          <w:color w:val="808080" w:themeColor="background1" w:themeShade="80"/>
        </w:rPr>
        <w:sectPr w:rsidR="00156838">
          <w:pgSz w:w="11906" w:h="16838"/>
          <w:pgMar w:top="1985" w:right="1701" w:bottom="1701" w:left="1701" w:header="851" w:footer="992" w:gutter="0"/>
          <w:cols w:space="720"/>
          <w:docGrid w:type="lines" w:linePitch="360"/>
        </w:sectPr>
      </w:pPr>
      <w:r>
        <w:rPr>
          <w:rFonts w:hint="eastAsia"/>
        </w:rPr>
        <w:t xml:space="preserve">　　　　　　　　　　　　　　　　</w:t>
      </w:r>
    </w:p>
    <w:p w14:paraId="5ADCBBDE" w14:textId="77777777" w:rsidR="00156838" w:rsidRDefault="005E4606">
      <w:pPr>
        <w:jc w:val="center"/>
        <w:rPr>
          <w:sz w:val="48"/>
        </w:rPr>
      </w:pPr>
      <w:r>
        <w:rPr>
          <w:noProof/>
          <w:sz w:val="48"/>
        </w:rPr>
        <w:lastRenderedPageBreak/>
        <mc:AlternateContent>
          <mc:Choice Requires="wps">
            <w:drawing>
              <wp:anchor distT="0" distB="0" distL="114300" distR="114300" simplePos="0" relativeHeight="3" behindDoc="0" locked="0" layoutInCell="1" hidden="0" allowOverlap="1" wp14:anchorId="33FE13BD" wp14:editId="3547F694">
                <wp:simplePos x="0" y="0"/>
                <wp:positionH relativeFrom="column">
                  <wp:posOffset>548640</wp:posOffset>
                </wp:positionH>
                <wp:positionV relativeFrom="paragraph">
                  <wp:posOffset>425450</wp:posOffset>
                </wp:positionV>
                <wp:extent cx="1047750" cy="257175"/>
                <wp:effectExtent l="635" t="635" r="80645" b="614045"/>
                <wp:wrapNone/>
                <wp:docPr id="1027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047750" cy="257175"/>
                        </a:xfrm>
                        <a:prstGeom prst="wedgeRectCallout">
                          <a:avLst>
                            <a:gd name="adj1" fmla="val 54787"/>
                            <a:gd name="adj2" fmla="val 284074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chemeClr val="tx1"/>
                          </a:solidFill>
                          <a:miter/>
                        </a:ln>
                      </wps:spPr>
                      <wps:txbx>
                        <w:txbxContent>
                          <w:p w14:paraId="491E9C86" w14:textId="77777777" w:rsidR="00156838" w:rsidRDefault="005E460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「￥」を記載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w14:anchorId="33FE13BD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_x0000_s1027" type="#_x0000_t61" style="position:absolute;left:0;text-align:left;margin-left:43.2pt;margin-top:33.5pt;width:82.5pt;height:20.25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" adj="22634,72160" strokecolor="black [3213]" strokeweight="2pt">
                <v:textbox inset="5.85pt,.7pt,5.85pt,.7pt">
                  <w:txbxContent>
                    <w:p w14:paraId="491E9C86" w14:textId="77777777" w:rsidR="00156838" w:rsidRDefault="005E4606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「￥」を記載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48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 wp14:anchorId="24CB5918" wp14:editId="2825B294">
                <wp:simplePos x="0" y="0"/>
                <wp:positionH relativeFrom="column">
                  <wp:posOffset>3519170</wp:posOffset>
                </wp:positionH>
                <wp:positionV relativeFrom="paragraph">
                  <wp:posOffset>-841375</wp:posOffset>
                </wp:positionV>
                <wp:extent cx="2486025" cy="714375"/>
                <wp:effectExtent l="635" t="635" r="29845" b="10795"/>
                <wp:wrapNone/>
                <wp:docPr id="1028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486025" cy="7143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 w14:paraId="4068E8F0" w14:textId="77777777" w:rsidR="00156838" w:rsidRDefault="005E460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5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56"/>
                              </w:rPr>
                              <w:t>入札書記載例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w14:anchorId="24CB5918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277.1pt;margin-top:-66.25pt;width:195.75pt;height:56.2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" fillcolor="black [3213]" strokecolor="windowText">
                <v:textbox inset="5.85pt,.7pt,5.85pt,.7pt">
                  <w:txbxContent>
                    <w:p w14:paraId="4068E8F0" w14:textId="77777777" w:rsidR="00156838" w:rsidRDefault="005E4606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5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56"/>
                        </w:rPr>
                        <w:t>入札書記載例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48"/>
        </w:rPr>
        <w:t>入　　札　　書</w:t>
      </w:r>
    </w:p>
    <w:p w14:paraId="61201DE6" w14:textId="77777777" w:rsidR="00156838" w:rsidRDefault="00156838"/>
    <w:p w14:paraId="2827E0C4" w14:textId="77777777" w:rsidR="00156838" w:rsidRDefault="00156838"/>
    <w:tbl>
      <w:tblPr>
        <w:tblStyle w:val="af0"/>
        <w:tblW w:w="8328" w:type="dxa"/>
        <w:tblInd w:w="193" w:type="dxa"/>
        <w:tblLayout w:type="fixed"/>
        <w:tblLook w:val="04A0" w:firstRow="1" w:lastRow="0" w:firstColumn="1" w:lastColumn="0" w:noHBand="0" w:noVBand="1"/>
      </w:tblPr>
      <w:tblGrid>
        <w:gridCol w:w="1084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1084"/>
      </w:tblGrid>
      <w:tr w:rsidR="00156838" w14:paraId="0EC97783" w14:textId="77777777">
        <w:tc>
          <w:tcPr>
            <w:tcW w:w="108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CE67B5F" w14:textId="77777777" w:rsidR="00156838" w:rsidRDefault="00156838"/>
        </w:tc>
        <w:tc>
          <w:tcPr>
            <w:tcW w:w="6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117BFE1" w14:textId="77777777" w:rsidR="00156838" w:rsidRDefault="005E460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拾億</w:t>
            </w:r>
          </w:p>
        </w:tc>
        <w:tc>
          <w:tcPr>
            <w:tcW w:w="61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72908D0" w14:textId="77777777" w:rsidR="00156838" w:rsidRDefault="005E460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壱億</w:t>
            </w:r>
          </w:p>
        </w:tc>
        <w:tc>
          <w:tcPr>
            <w:tcW w:w="616" w:type="dxa"/>
            <w:tcBorders>
              <w:top w:val="single" w:sz="12" w:space="0" w:color="auto"/>
            </w:tcBorders>
            <w:vAlign w:val="center"/>
          </w:tcPr>
          <w:p w14:paraId="1C43C086" w14:textId="77777777" w:rsidR="00156838" w:rsidRDefault="005E460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千万</w:t>
            </w:r>
          </w:p>
        </w:tc>
        <w:tc>
          <w:tcPr>
            <w:tcW w:w="61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E3D878E" w14:textId="77777777" w:rsidR="00156838" w:rsidRDefault="005E460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百万</w:t>
            </w:r>
          </w:p>
        </w:tc>
        <w:tc>
          <w:tcPr>
            <w:tcW w:w="61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986393D" w14:textId="77777777" w:rsidR="00156838" w:rsidRDefault="005E460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拾万</w:t>
            </w:r>
          </w:p>
        </w:tc>
        <w:tc>
          <w:tcPr>
            <w:tcW w:w="616" w:type="dxa"/>
            <w:tcBorders>
              <w:top w:val="single" w:sz="12" w:space="0" w:color="auto"/>
            </w:tcBorders>
            <w:vAlign w:val="center"/>
          </w:tcPr>
          <w:p w14:paraId="3D4EAD4E" w14:textId="77777777" w:rsidR="00156838" w:rsidRDefault="005E460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壱万</w:t>
            </w:r>
          </w:p>
        </w:tc>
        <w:tc>
          <w:tcPr>
            <w:tcW w:w="61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E5B6281" w14:textId="77777777" w:rsidR="00156838" w:rsidRDefault="005E460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千</w:t>
            </w:r>
          </w:p>
        </w:tc>
        <w:tc>
          <w:tcPr>
            <w:tcW w:w="61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2DEA82E" w14:textId="77777777" w:rsidR="00156838" w:rsidRDefault="005E460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百</w:t>
            </w:r>
          </w:p>
        </w:tc>
        <w:tc>
          <w:tcPr>
            <w:tcW w:w="616" w:type="dxa"/>
            <w:tcBorders>
              <w:top w:val="single" w:sz="12" w:space="0" w:color="auto"/>
            </w:tcBorders>
            <w:vAlign w:val="center"/>
          </w:tcPr>
          <w:p w14:paraId="12E6EB31" w14:textId="77777777" w:rsidR="00156838" w:rsidRDefault="005E460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拾</w:t>
            </w:r>
          </w:p>
        </w:tc>
        <w:tc>
          <w:tcPr>
            <w:tcW w:w="61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FD981A8" w14:textId="77777777" w:rsidR="00156838" w:rsidRDefault="005E460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壱</w:t>
            </w:r>
          </w:p>
        </w:tc>
        <w:tc>
          <w:tcPr>
            <w:tcW w:w="108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64FCF1E" w14:textId="77777777" w:rsidR="00156838" w:rsidRDefault="00156838"/>
        </w:tc>
      </w:tr>
      <w:tr w:rsidR="00156838" w14:paraId="19FB1126" w14:textId="77777777">
        <w:trPr>
          <w:trHeight w:val="853"/>
        </w:trPr>
        <w:tc>
          <w:tcPr>
            <w:tcW w:w="108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FA8640" w14:textId="77777777" w:rsidR="00156838" w:rsidRDefault="005E4606">
            <w:pPr>
              <w:jc w:val="right"/>
            </w:pPr>
            <w:r>
              <w:rPr>
                <w:rFonts w:hint="eastAsia"/>
              </w:rPr>
              <w:t>金</w:t>
            </w:r>
          </w:p>
        </w:tc>
        <w:tc>
          <w:tcPr>
            <w:tcW w:w="61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FD1ECA" w14:textId="77777777" w:rsidR="00156838" w:rsidRDefault="00156838">
            <w:pPr>
              <w:jc w:val="center"/>
              <w:rPr>
                <w:sz w:val="40"/>
              </w:rPr>
            </w:pPr>
          </w:p>
        </w:tc>
        <w:tc>
          <w:tcPr>
            <w:tcW w:w="61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393078C" w14:textId="77777777" w:rsidR="00156838" w:rsidRDefault="00156838">
            <w:pPr>
              <w:jc w:val="center"/>
              <w:rPr>
                <w:sz w:val="40"/>
              </w:rPr>
            </w:pPr>
          </w:p>
        </w:tc>
        <w:tc>
          <w:tcPr>
            <w:tcW w:w="616" w:type="dxa"/>
            <w:tcBorders>
              <w:bottom w:val="single" w:sz="12" w:space="0" w:color="auto"/>
            </w:tcBorders>
            <w:vAlign w:val="center"/>
          </w:tcPr>
          <w:p w14:paraId="5A95495E" w14:textId="77777777" w:rsidR="00156838" w:rsidRDefault="005E4606">
            <w:pPr>
              <w:jc w:val="center"/>
              <w:rPr>
                <w:sz w:val="40"/>
              </w:rPr>
            </w:pPr>
            <w:r>
              <w:rPr>
                <w:rFonts w:hint="eastAsia"/>
                <w:sz w:val="40"/>
              </w:rPr>
              <w:t>￥</w:t>
            </w:r>
          </w:p>
        </w:tc>
        <w:tc>
          <w:tcPr>
            <w:tcW w:w="61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C2C8E3D" w14:textId="77777777" w:rsidR="00156838" w:rsidRDefault="005E4606">
            <w:pPr>
              <w:jc w:val="center"/>
              <w:rPr>
                <w:sz w:val="40"/>
              </w:rPr>
            </w:pPr>
            <w:r>
              <w:rPr>
                <w:rFonts w:hint="eastAsia"/>
                <w:sz w:val="40"/>
              </w:rPr>
              <w:t>０</w:t>
            </w:r>
          </w:p>
        </w:tc>
        <w:tc>
          <w:tcPr>
            <w:tcW w:w="61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4599400" w14:textId="77777777" w:rsidR="00156838" w:rsidRDefault="005E4606">
            <w:pPr>
              <w:jc w:val="center"/>
              <w:rPr>
                <w:sz w:val="40"/>
              </w:rPr>
            </w:pPr>
            <w:r>
              <w:rPr>
                <w:rFonts w:hint="eastAsia"/>
                <w:sz w:val="40"/>
              </w:rPr>
              <w:t>０</w:t>
            </w:r>
          </w:p>
        </w:tc>
        <w:tc>
          <w:tcPr>
            <w:tcW w:w="616" w:type="dxa"/>
            <w:tcBorders>
              <w:bottom w:val="single" w:sz="12" w:space="0" w:color="auto"/>
            </w:tcBorders>
            <w:vAlign w:val="center"/>
          </w:tcPr>
          <w:p w14:paraId="3B8F95AC" w14:textId="77777777" w:rsidR="00156838" w:rsidRDefault="005E4606">
            <w:pPr>
              <w:jc w:val="center"/>
              <w:rPr>
                <w:sz w:val="40"/>
              </w:rPr>
            </w:pPr>
            <w:r>
              <w:rPr>
                <w:rFonts w:hint="eastAsia"/>
                <w:sz w:val="40"/>
              </w:rPr>
              <w:t>０</w:t>
            </w:r>
          </w:p>
        </w:tc>
        <w:tc>
          <w:tcPr>
            <w:tcW w:w="61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E6DC0E1" w14:textId="77777777" w:rsidR="00156838" w:rsidRDefault="005E4606">
            <w:pPr>
              <w:jc w:val="center"/>
              <w:rPr>
                <w:sz w:val="40"/>
              </w:rPr>
            </w:pPr>
            <w:r>
              <w:rPr>
                <w:rFonts w:hint="eastAsia"/>
                <w:sz w:val="40"/>
              </w:rPr>
              <w:t>０</w:t>
            </w:r>
          </w:p>
        </w:tc>
        <w:tc>
          <w:tcPr>
            <w:tcW w:w="61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38D1F9A" w14:textId="77777777" w:rsidR="00156838" w:rsidRDefault="005E4606">
            <w:pPr>
              <w:jc w:val="center"/>
              <w:rPr>
                <w:sz w:val="40"/>
              </w:rPr>
            </w:pPr>
            <w:r>
              <w:rPr>
                <w:rFonts w:hint="eastAsia"/>
                <w:sz w:val="40"/>
              </w:rPr>
              <w:t>０</w:t>
            </w:r>
          </w:p>
        </w:tc>
        <w:tc>
          <w:tcPr>
            <w:tcW w:w="616" w:type="dxa"/>
            <w:tcBorders>
              <w:bottom w:val="single" w:sz="12" w:space="0" w:color="auto"/>
            </w:tcBorders>
            <w:vAlign w:val="center"/>
          </w:tcPr>
          <w:p w14:paraId="780222B2" w14:textId="77777777" w:rsidR="00156838" w:rsidRDefault="005E4606">
            <w:pPr>
              <w:jc w:val="center"/>
              <w:rPr>
                <w:sz w:val="40"/>
              </w:rPr>
            </w:pPr>
            <w:r>
              <w:rPr>
                <w:rFonts w:hint="eastAsia"/>
                <w:sz w:val="40"/>
              </w:rPr>
              <w:t>０</w:t>
            </w:r>
          </w:p>
        </w:tc>
        <w:tc>
          <w:tcPr>
            <w:tcW w:w="61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4F9F902" w14:textId="77777777" w:rsidR="00156838" w:rsidRDefault="005E4606">
            <w:pPr>
              <w:jc w:val="center"/>
              <w:rPr>
                <w:sz w:val="40"/>
              </w:rPr>
            </w:pPr>
            <w:r>
              <w:rPr>
                <w:rFonts w:hint="eastAsia"/>
                <w:sz w:val="40"/>
              </w:rPr>
              <w:t>０</w:t>
            </w:r>
          </w:p>
        </w:tc>
        <w:tc>
          <w:tcPr>
            <w:tcW w:w="108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4D27C66" w14:textId="77777777" w:rsidR="00156838" w:rsidRDefault="005E4606">
            <w:r>
              <w:rPr>
                <w:rFonts w:hint="eastAsia"/>
              </w:rPr>
              <w:t>円</w:t>
            </w:r>
          </w:p>
        </w:tc>
      </w:tr>
    </w:tbl>
    <w:p w14:paraId="4FCDAC34" w14:textId="77777777" w:rsidR="00156838" w:rsidRDefault="00156838"/>
    <w:p w14:paraId="20543915" w14:textId="77777777" w:rsidR="00156838" w:rsidRDefault="00156838"/>
    <w:p w14:paraId="5A1EAD93" w14:textId="77777777" w:rsidR="00156838" w:rsidRDefault="00156838"/>
    <w:p w14:paraId="65F5BD29" w14:textId="77777777" w:rsidR="00156838" w:rsidRDefault="005E4606">
      <w:r>
        <w:rPr>
          <w:rFonts w:hint="eastAsia"/>
        </w:rPr>
        <w:t>１．</w:t>
      </w:r>
      <w:r>
        <w:rPr>
          <w:rFonts w:hint="eastAsia"/>
          <w:spacing w:val="73"/>
          <w:kern w:val="0"/>
          <w:fitText w:val="1320" w:id="5"/>
        </w:rPr>
        <w:t>工事番</w:t>
      </w:r>
      <w:r>
        <w:rPr>
          <w:rFonts w:hint="eastAsia"/>
          <w:spacing w:val="1"/>
          <w:kern w:val="0"/>
          <w:fitText w:val="1320" w:id="5"/>
        </w:rPr>
        <w:t>号</w:t>
      </w:r>
      <w:r>
        <w:rPr>
          <w:rFonts w:hint="eastAsia"/>
          <w:kern w:val="0"/>
        </w:rPr>
        <w:t xml:space="preserve">　　　</w:t>
      </w:r>
      <w:r>
        <w:rPr>
          <w:rFonts w:hint="eastAsia"/>
        </w:rPr>
        <w:t>第○○○号</w:t>
      </w:r>
    </w:p>
    <w:p w14:paraId="1F66C927" w14:textId="77777777" w:rsidR="00156838" w:rsidRDefault="00156838"/>
    <w:p w14:paraId="453FAF4A" w14:textId="77777777" w:rsidR="00156838" w:rsidRDefault="005E4606">
      <w:r>
        <w:rPr>
          <w:rFonts w:hint="eastAsia"/>
        </w:rPr>
        <w:t>２．</w:t>
      </w:r>
      <w:r>
        <w:rPr>
          <w:rFonts w:hint="eastAsia"/>
          <w:spacing w:val="165"/>
          <w:kern w:val="0"/>
          <w:fitText w:val="1320" w:id="6"/>
        </w:rPr>
        <w:t>工事</w:t>
      </w:r>
      <w:r>
        <w:rPr>
          <w:rFonts w:hint="eastAsia"/>
          <w:kern w:val="0"/>
          <w:fitText w:val="1320" w:id="6"/>
        </w:rPr>
        <w:t>名</w:t>
      </w:r>
      <w:r>
        <w:rPr>
          <w:rFonts w:hint="eastAsia"/>
          <w:kern w:val="0"/>
        </w:rPr>
        <w:t xml:space="preserve">　　</w:t>
      </w:r>
      <w:r>
        <w:rPr>
          <w:rFonts w:hint="eastAsia"/>
        </w:rPr>
        <w:t xml:space="preserve">　△△△△　工事</w:t>
      </w:r>
    </w:p>
    <w:p w14:paraId="373486B8" w14:textId="77777777" w:rsidR="00156838" w:rsidRDefault="00156838"/>
    <w:p w14:paraId="75211CB4" w14:textId="77777777" w:rsidR="00156838" w:rsidRDefault="005E4606">
      <w:r>
        <w:rPr>
          <w:rFonts w:hint="eastAsia"/>
        </w:rPr>
        <w:t>３．</w:t>
      </w:r>
      <w:r>
        <w:rPr>
          <w:rFonts w:hint="eastAsia"/>
          <w:spacing w:val="73"/>
          <w:kern w:val="0"/>
          <w:fitText w:val="1320" w:id="7"/>
        </w:rPr>
        <w:t>工事場</w:t>
      </w:r>
      <w:r>
        <w:rPr>
          <w:rFonts w:hint="eastAsia"/>
          <w:spacing w:val="1"/>
          <w:kern w:val="0"/>
          <w:fitText w:val="1320" w:id="7"/>
        </w:rPr>
        <w:t>所</w:t>
      </w:r>
      <w:r>
        <w:rPr>
          <w:rFonts w:hint="eastAsia"/>
          <w:kern w:val="0"/>
        </w:rPr>
        <w:t xml:space="preserve">　　　</w:t>
      </w:r>
      <w:r>
        <w:rPr>
          <w:rFonts w:hint="eastAsia"/>
        </w:rPr>
        <w:t>河合町　■■■　地内</w:t>
      </w:r>
    </w:p>
    <w:p w14:paraId="125719C2" w14:textId="77777777" w:rsidR="00156838" w:rsidRDefault="00156838"/>
    <w:p w14:paraId="3283DE66" w14:textId="77777777" w:rsidR="00156838" w:rsidRDefault="005E4606">
      <w:r>
        <w:rPr>
          <w:rFonts w:hint="eastAsia"/>
        </w:rPr>
        <w:t>４．</w:t>
      </w:r>
      <w:r>
        <w:rPr>
          <w:rFonts w:hint="eastAsia"/>
          <w:spacing w:val="27"/>
          <w:kern w:val="0"/>
          <w:fitText w:val="1320" w:id="8"/>
        </w:rPr>
        <w:t>入札保証</w:t>
      </w:r>
      <w:r>
        <w:rPr>
          <w:rFonts w:hint="eastAsia"/>
          <w:spacing w:val="2"/>
          <w:kern w:val="0"/>
          <w:fitText w:val="1320" w:id="8"/>
        </w:rPr>
        <w:t>金</w:t>
      </w:r>
      <w:r>
        <w:rPr>
          <w:rFonts w:hint="eastAsia"/>
          <w:kern w:val="0"/>
        </w:rPr>
        <w:t xml:space="preserve">　　　　　　　　　　　　　　免除　円</w:t>
      </w:r>
    </w:p>
    <w:p w14:paraId="07F7CE5E" w14:textId="77777777" w:rsidR="00156838" w:rsidRDefault="005E4606">
      <w:r>
        <w:rPr>
          <w:rFonts w:hint="eastAsia"/>
        </w:rPr>
        <w:t xml:space="preserve">　　　ただし、現金　　　　　　　　　　　　　　　　円</w:t>
      </w:r>
    </w:p>
    <w:p w14:paraId="48B4A16C" w14:textId="77777777" w:rsidR="00156838" w:rsidRDefault="005E4606">
      <w:r>
        <w:rPr>
          <w:rFonts w:hint="eastAsia"/>
        </w:rPr>
        <w:t xml:space="preserve">　　　　　代用証券　　　　　　　　　　　　　　　　円（内訳別紙のとおり）</w:t>
      </w:r>
    </w:p>
    <w:p w14:paraId="54A18BB1" w14:textId="77777777" w:rsidR="00156838" w:rsidRDefault="00156838"/>
    <w:p w14:paraId="5478EEE0" w14:textId="77777777" w:rsidR="00156838" w:rsidRDefault="00156838"/>
    <w:p w14:paraId="3E70DE98" w14:textId="77777777" w:rsidR="00156838" w:rsidRDefault="005E4606">
      <w:r>
        <w:rPr>
          <w:rFonts w:hint="eastAsia"/>
        </w:rPr>
        <w:t xml:space="preserve">　上記のとおり入札します。</w:t>
      </w:r>
    </w:p>
    <w:p w14:paraId="0B18312F" w14:textId="77777777" w:rsidR="00156838" w:rsidRDefault="00156838"/>
    <w:p w14:paraId="3A2381E3" w14:textId="77777777" w:rsidR="00156838" w:rsidRDefault="005E4606">
      <w:r>
        <w:rPr>
          <w:noProof/>
          <w:sz w:val="48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 wp14:anchorId="4940AED5" wp14:editId="517FFDC4">
                <wp:simplePos x="0" y="0"/>
                <wp:positionH relativeFrom="column">
                  <wp:posOffset>2057400</wp:posOffset>
                </wp:positionH>
                <wp:positionV relativeFrom="paragraph">
                  <wp:posOffset>95885</wp:posOffset>
                </wp:positionV>
                <wp:extent cx="990600" cy="257175"/>
                <wp:effectExtent l="381000" t="635" r="29845" b="10795"/>
                <wp:wrapNone/>
                <wp:docPr id="1029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990600" cy="257175"/>
                        </a:xfrm>
                        <a:prstGeom prst="wedgeRectCallout">
                          <a:avLst>
                            <a:gd name="adj1" fmla="val -88204"/>
                            <a:gd name="adj2" fmla="val 4703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chemeClr val="tx1"/>
                          </a:solidFill>
                          <a:miter/>
                        </a:ln>
                      </wps:spPr>
                      <wps:txbx>
                        <w:txbxContent>
                          <w:p w14:paraId="55681664" w14:textId="77777777" w:rsidR="00156838" w:rsidRDefault="005E460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日付を記載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 w14:anchorId="4940AED5" id="_x0000_s1029" type="#_x0000_t61" style="position:absolute;left:0;text-align:left;margin-left:162pt;margin-top:7.55pt;width:78pt;height:20.25pt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" adj="-8252,20960" strokecolor="black [3213]" strokeweight="2pt">
                <v:textbox inset="5.85pt,.7pt,5.85pt,.7pt">
                  <w:txbxContent>
                    <w:p w14:paraId="55681664" w14:textId="77777777" w:rsidR="00156838" w:rsidRDefault="005E4606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日付を記載</w:t>
                      </w:r>
                    </w:p>
                  </w:txbxContent>
                </v:textbox>
              </v:shape>
            </w:pict>
          </mc:Fallback>
        </mc:AlternateContent>
      </w:r>
    </w:p>
    <w:p w14:paraId="7F3AA293" w14:textId="77777777" w:rsidR="00156838" w:rsidRDefault="005E4606">
      <w:r>
        <w:rPr>
          <w:rFonts w:hint="eastAsia"/>
        </w:rPr>
        <w:t>令和　　年　　月　　日</w:t>
      </w:r>
    </w:p>
    <w:p w14:paraId="077BDBB0" w14:textId="77777777" w:rsidR="00156838" w:rsidRDefault="00156838"/>
    <w:p w14:paraId="35A7B333" w14:textId="77777777" w:rsidR="00156838" w:rsidRDefault="005E4606">
      <w:r>
        <w:rPr>
          <w:rFonts w:hint="eastAsia"/>
        </w:rPr>
        <w:t>河合町長　　清原和人　　殿</w:t>
      </w:r>
    </w:p>
    <w:p w14:paraId="7D927135" w14:textId="77777777" w:rsidR="00156838" w:rsidRDefault="005E4606">
      <w:r>
        <w:rPr>
          <w:noProof/>
          <w:sz w:val="48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 wp14:anchorId="3637209F" wp14:editId="7BEB341F">
                <wp:simplePos x="0" y="0"/>
                <wp:positionH relativeFrom="column">
                  <wp:posOffset>72390</wp:posOffset>
                </wp:positionH>
                <wp:positionV relativeFrom="paragraph">
                  <wp:posOffset>95885</wp:posOffset>
                </wp:positionV>
                <wp:extent cx="1704975" cy="942975"/>
                <wp:effectExtent l="635" t="635" r="576580" b="10795"/>
                <wp:wrapNone/>
                <wp:docPr id="1030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704975" cy="942975"/>
                        </a:xfrm>
                        <a:prstGeom prst="wedgeRectCallout">
                          <a:avLst>
                            <a:gd name="adj1" fmla="val 81991"/>
                            <a:gd name="adj2" fmla="val -9394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chemeClr val="tx1"/>
                          </a:solidFill>
                          <a:miter/>
                        </a:ln>
                      </wps:spPr>
                      <wps:txbx>
                        <w:txbxContent>
                          <w:p w14:paraId="681BF995" w14:textId="77777777" w:rsidR="00156838" w:rsidRDefault="005E4606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住所・入札業者名・代表者名（代理人名）を記載のうえ、代表者印もしくは代理人印を押印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 w14:anchorId="3637209F" id="_x0000_s1030" type="#_x0000_t61" style="position:absolute;left:0;text-align:left;margin-left:5.7pt;margin-top:7.55pt;width:134.25pt;height:74.25pt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" adj="28510,8771" strokecolor="black [3213]" strokeweight="2pt">
                <v:textbox inset="5.85pt,.7pt,5.85pt,.7pt">
                  <w:txbxContent>
                    <w:p w14:paraId="681BF995" w14:textId="77777777" w:rsidR="00156838" w:rsidRDefault="005E4606">
                      <w:pPr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住所・入札業者名・代表者名（代理人名）を記載のうえ、代表者印もしくは代理人印を押印</w:t>
                      </w:r>
                    </w:p>
                  </w:txbxContent>
                </v:textbox>
              </v:shape>
            </w:pict>
          </mc:Fallback>
        </mc:AlternateContent>
      </w:r>
    </w:p>
    <w:p w14:paraId="760DFB9B" w14:textId="77777777" w:rsidR="00156838" w:rsidRDefault="005E4606">
      <w:r>
        <w:rPr>
          <w:rFonts w:hint="eastAsia"/>
        </w:rPr>
        <w:t xml:space="preserve">　　　　　　　　　　　　　　　　　住　所　　　　</w:t>
      </w:r>
    </w:p>
    <w:p w14:paraId="117A652B" w14:textId="77777777" w:rsidR="00156838" w:rsidRDefault="00156838"/>
    <w:p w14:paraId="1F87DFD7" w14:textId="77777777" w:rsidR="00156838" w:rsidRDefault="005E4606">
      <w:r>
        <w:rPr>
          <w:rFonts w:hint="eastAsia"/>
        </w:rPr>
        <w:t xml:space="preserve">　　　　　　　　　　　　　　　商号または名称　　</w:t>
      </w:r>
    </w:p>
    <w:p w14:paraId="3AA2FDF1" w14:textId="77777777" w:rsidR="00156838" w:rsidRDefault="00156838"/>
    <w:p w14:paraId="19F4E14B" w14:textId="77777777" w:rsidR="00156838" w:rsidRDefault="00156838"/>
    <w:p w14:paraId="6273AC72" w14:textId="77777777" w:rsidR="00156838" w:rsidRDefault="005E4606">
      <w:r>
        <w:rPr>
          <w:rFonts w:hint="eastAsia"/>
        </w:rPr>
        <w:t xml:space="preserve">　　　　　　　　　　　　　　　　代表者氏名　　　　　　　　　　　　　　　　</w:t>
      </w:r>
      <w:r>
        <w:rPr>
          <w:rFonts w:hint="eastAsia"/>
          <w:color w:val="808080" w:themeColor="background1" w:themeShade="80"/>
        </w:rPr>
        <w:t>㊞</w:t>
      </w:r>
    </w:p>
    <w:p w14:paraId="0AAB8615" w14:textId="77777777" w:rsidR="00156838" w:rsidRDefault="00156838"/>
    <w:p w14:paraId="71437FFC" w14:textId="77777777" w:rsidR="00156838" w:rsidRDefault="005E4606">
      <w:r>
        <w:rPr>
          <w:rFonts w:hint="eastAsia"/>
        </w:rPr>
        <w:t xml:space="preserve">　　　　　　　　　　　　　　　　</w:t>
      </w:r>
    </w:p>
    <w:sectPr w:rsidR="00156838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A3A8CB" w14:textId="77777777" w:rsidR="0072538E" w:rsidRDefault="005E4606">
      <w:r>
        <w:separator/>
      </w:r>
    </w:p>
  </w:endnote>
  <w:endnote w:type="continuationSeparator" w:id="0">
    <w:p w14:paraId="782AECFE" w14:textId="77777777" w:rsidR="0072538E" w:rsidRDefault="005E4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3B8A97" w14:textId="77777777" w:rsidR="0072538E" w:rsidRDefault="005E4606">
      <w:r>
        <w:separator/>
      </w:r>
    </w:p>
  </w:footnote>
  <w:footnote w:type="continuationSeparator" w:id="0">
    <w:p w14:paraId="62FF4A68" w14:textId="77777777" w:rsidR="0072538E" w:rsidRDefault="005E46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838"/>
    <w:rsid w:val="000D7B2B"/>
    <w:rsid w:val="00156838"/>
    <w:rsid w:val="005E4606"/>
    <w:rsid w:val="006F0A5A"/>
    <w:rsid w:val="0072538E"/>
    <w:rsid w:val="00864462"/>
    <w:rsid w:val="00CD18AD"/>
    <w:rsid w:val="00DB7E68"/>
    <w:rsid w:val="00F42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04A8E6"/>
  <w15:chartTrackingRefBased/>
  <w15:docId w15:val="{E612B18A-6CEB-4E3E-AEBF-57BD3D1E9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annotation reference"/>
    <w:basedOn w:val="a0"/>
    <w:semiHidden/>
    <w:rPr>
      <w:sz w:val="18"/>
    </w:rPr>
  </w:style>
  <w:style w:type="paragraph" w:styleId="a8">
    <w:name w:val="annotation text"/>
    <w:basedOn w:val="a"/>
    <w:link w:val="a9"/>
    <w:semiHidden/>
    <w:pPr>
      <w:jc w:val="left"/>
    </w:pPr>
  </w:style>
  <w:style w:type="character" w:customStyle="1" w:styleId="a9">
    <w:name w:val="コメント文字列 (文字)"/>
    <w:basedOn w:val="a0"/>
    <w:link w:val="a8"/>
  </w:style>
  <w:style w:type="paragraph" w:styleId="aa">
    <w:name w:val="annotation subject"/>
    <w:basedOn w:val="a8"/>
    <w:next w:val="a8"/>
    <w:link w:val="ab"/>
    <w:semiHidden/>
    <w:rPr>
      <w:b/>
    </w:rPr>
  </w:style>
  <w:style w:type="character" w:customStyle="1" w:styleId="ab">
    <w:name w:val="コメント内容 (文字)"/>
    <w:basedOn w:val="a9"/>
    <w:link w:val="aa"/>
    <w:rPr>
      <w:b/>
    </w:rPr>
  </w:style>
  <w:style w:type="paragraph" w:styleId="ac">
    <w:name w:val="Balloon Text"/>
    <w:basedOn w:val="a"/>
    <w:link w:val="ad"/>
    <w:semiHidden/>
    <w:rPr>
      <w:rFonts w:asciiTheme="majorHAnsi" w:eastAsiaTheme="majorEastAsia" w:hAnsiTheme="majorHAnsi"/>
      <w:sz w:val="18"/>
    </w:rPr>
  </w:style>
  <w:style w:type="character" w:customStyle="1" w:styleId="ad">
    <w:name w:val="吹き出し (文字)"/>
    <w:basedOn w:val="a0"/>
    <w:link w:val="ac"/>
    <w:rPr>
      <w:rFonts w:asciiTheme="majorHAnsi" w:eastAsiaTheme="majorEastAsia" w:hAnsiTheme="majorHAnsi"/>
      <w:sz w:val="18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table" w:styleId="af0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KAWAI</dc:creator>
  <cp:lastModifiedBy>阪本　雅司</cp:lastModifiedBy>
  <cp:revision>2</cp:revision>
  <cp:lastPrinted>2025-06-11T00:31:00Z</cp:lastPrinted>
  <dcterms:created xsi:type="dcterms:W3CDTF">2025-06-12T01:07:00Z</dcterms:created>
  <dcterms:modified xsi:type="dcterms:W3CDTF">2025-06-12T01:07:00Z</dcterms:modified>
</cp:coreProperties>
</file>